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DB38FF" w:rsidRPr="00DB38FF" w14:paraId="02194AC4" w14:textId="77777777" w:rsidTr="00DB38FF">
        <w:trPr>
          <w:trHeight w:val="117"/>
        </w:trPr>
        <w:tc>
          <w:tcPr>
            <w:tcW w:w="10711" w:type="dxa"/>
            <w:tcBorders>
              <w:top w:val="nil"/>
              <w:left w:val="nil"/>
              <w:bottom w:val="nil"/>
              <w:right w:val="nil"/>
            </w:tcBorders>
            <w:shd w:val="clear" w:color="auto" w:fill="001C5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E263BE" w14:textId="77777777" w:rsidR="00DB38FF" w:rsidRPr="00DB38FF" w:rsidRDefault="00DB38FF" w:rsidP="00DB38FF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 w:val="2"/>
                <w:szCs w:val="2"/>
              </w:rPr>
            </w:pPr>
          </w:p>
        </w:tc>
      </w:tr>
      <w:tr w:rsidR="00DB38FF" w:rsidRPr="00DB38FF" w14:paraId="3F67AB16" w14:textId="77777777" w:rsidTr="00DB38FF">
        <w:trPr>
          <w:trHeight w:val="507"/>
        </w:trPr>
        <w:tc>
          <w:tcPr>
            <w:tcW w:w="1071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55F368" w14:textId="2C815BBD" w:rsidR="00DB38FF" w:rsidRPr="00DB38FF" w:rsidRDefault="00DB38FF" w:rsidP="007F0D1D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30"/>
                <w:szCs w:val="30"/>
              </w:rPr>
            </w:pPr>
            <w:r w:rsidRPr="00DB38FF">
              <w:rPr>
                <w:rFonts w:ascii="Corbel" w:eastAsia="함초롬바탕" w:hAnsi="Corbel" w:cs="굴림"/>
                <w:b/>
                <w:bCs/>
                <w:color w:val="000000"/>
                <w:kern w:val="0"/>
                <w:sz w:val="30"/>
                <w:szCs w:val="30"/>
              </w:rPr>
              <w:t xml:space="preserve">Evaluation </w:t>
            </w:r>
            <w:r w:rsidR="007F0D1D">
              <w:rPr>
                <w:rFonts w:ascii="Corbel" w:eastAsia="함초롬바탕" w:hAnsi="Corbel" w:cs="굴림" w:hint="eastAsia"/>
                <w:b/>
                <w:bCs/>
                <w:color w:val="000000"/>
                <w:kern w:val="0"/>
                <w:sz w:val="30"/>
                <w:szCs w:val="30"/>
              </w:rPr>
              <w:t>F</w:t>
            </w:r>
            <w:r w:rsidRPr="00DB38FF">
              <w:rPr>
                <w:rFonts w:ascii="Corbel" w:eastAsia="함초롬바탕" w:hAnsi="Corbel" w:cs="굴림"/>
                <w:b/>
                <w:bCs/>
                <w:color w:val="000000"/>
                <w:kern w:val="0"/>
                <w:sz w:val="30"/>
                <w:szCs w:val="30"/>
              </w:rPr>
              <w:t xml:space="preserve">orm for Qualifying Examination </w:t>
            </w:r>
          </w:p>
        </w:tc>
      </w:tr>
      <w:tr w:rsidR="00DB38FF" w:rsidRPr="00DB38FF" w14:paraId="38CE17D9" w14:textId="77777777" w:rsidTr="00DB38FF">
        <w:trPr>
          <w:trHeight w:val="52"/>
        </w:trPr>
        <w:tc>
          <w:tcPr>
            <w:tcW w:w="107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1C5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1B2E5B" w14:textId="77777777" w:rsidR="00DB38FF" w:rsidRPr="00DB38FF" w:rsidRDefault="00DB38FF" w:rsidP="00DB38FF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 w:val="2"/>
                <w:szCs w:val="2"/>
              </w:rPr>
            </w:pPr>
          </w:p>
        </w:tc>
      </w:tr>
    </w:tbl>
    <w:p w14:paraId="5575C1EA" w14:textId="77777777" w:rsidR="00DB38FF" w:rsidRPr="005A45E4" w:rsidRDefault="00DB38FF" w:rsidP="00DB38FF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 w:val="10"/>
          <w:szCs w:val="1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4"/>
        <w:gridCol w:w="3612"/>
        <w:gridCol w:w="1906"/>
        <w:gridCol w:w="2439"/>
      </w:tblGrid>
      <w:tr w:rsidR="005A45E4" w:rsidRPr="00DB38FF" w14:paraId="1E1E70F6" w14:textId="77777777" w:rsidTr="002D7641">
        <w:trPr>
          <w:trHeight w:val="500"/>
        </w:trPr>
        <w:tc>
          <w:tcPr>
            <w:tcW w:w="1042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001C5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8CD042" w14:textId="77777777" w:rsidR="005A45E4" w:rsidRPr="00DB38FF" w:rsidRDefault="005A45E4" w:rsidP="002D764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FFFFFF"/>
                <w:kern w:val="0"/>
                <w:sz w:val="28"/>
                <w:szCs w:val="28"/>
              </w:rPr>
              <w:t xml:space="preserve">Graduate </w:t>
            </w:r>
            <w:r w:rsidRPr="00DB38FF">
              <w:rPr>
                <w:rFonts w:ascii="맑은 고딕" w:eastAsia="맑은 고딕" w:hAnsi="맑은 고딕" w:cs="굴림" w:hint="eastAsia"/>
                <w:b/>
                <w:bCs/>
                <w:color w:val="FFFFFF"/>
                <w:kern w:val="0"/>
                <w:sz w:val="28"/>
                <w:szCs w:val="28"/>
              </w:rPr>
              <w:t xml:space="preserve">School of </w:t>
            </w:r>
            <w:r>
              <w:rPr>
                <w:rFonts w:ascii="맑은 고딕" w:eastAsia="맑은 고딕" w:hAnsi="맑은 고딕" w:cs="굴림"/>
                <w:b/>
                <w:bCs/>
                <w:color w:val="FFFFFF"/>
                <w:kern w:val="0"/>
                <w:sz w:val="28"/>
                <w:szCs w:val="28"/>
              </w:rPr>
              <w:t>Carbon Neutrality</w:t>
            </w:r>
          </w:p>
        </w:tc>
      </w:tr>
      <w:tr w:rsidR="005A45E4" w:rsidRPr="002262E2" w14:paraId="18F60E9E" w14:textId="77777777" w:rsidTr="002D7641">
        <w:trPr>
          <w:trHeight w:val="262"/>
        </w:trPr>
        <w:tc>
          <w:tcPr>
            <w:tcW w:w="246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E03FF2" w14:textId="77777777" w:rsidR="005A45E4" w:rsidRPr="005A45E4" w:rsidRDefault="005A45E4" w:rsidP="002D7641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5A45E4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Name</w:t>
            </w:r>
          </w:p>
        </w:tc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01F1B2" w14:textId="77777777" w:rsidR="005A45E4" w:rsidRPr="005A45E4" w:rsidRDefault="005A45E4" w:rsidP="002D7641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A1F7C8" w14:textId="77777777" w:rsidR="005A45E4" w:rsidRPr="005A45E4" w:rsidRDefault="005A45E4" w:rsidP="002D7641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5A45E4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Student ID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AB7D63" w14:textId="77777777" w:rsidR="005A45E4" w:rsidRPr="005A45E4" w:rsidRDefault="005A45E4" w:rsidP="002D7641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5A45E4" w:rsidRPr="002262E2" w14:paraId="4ABA54A7" w14:textId="77777777" w:rsidTr="002D7641">
        <w:trPr>
          <w:trHeight w:val="262"/>
        </w:trPr>
        <w:tc>
          <w:tcPr>
            <w:tcW w:w="246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9B7A19" w14:textId="77777777" w:rsidR="005A45E4" w:rsidRPr="005A45E4" w:rsidRDefault="005A45E4" w:rsidP="002D7641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5A45E4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Major</w:t>
            </w:r>
          </w:p>
        </w:tc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A7DB7D" w14:textId="77777777" w:rsidR="005A45E4" w:rsidRPr="005A45E4" w:rsidRDefault="005A45E4" w:rsidP="002D7641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proofErr w:type="gramStart"/>
            <w:r w:rsidRPr="005A45E4">
              <w:rPr>
                <w:rFonts w:ascii="Segoe UI Symbol" w:hAnsi="Segoe UI Symbol" w:cs="Segoe UI Symbol"/>
                <w:color w:val="000000"/>
                <w:kern w:val="0"/>
                <w:sz w:val="22"/>
              </w:rPr>
              <w:t>☐</w:t>
            </w:r>
            <w:r w:rsidRPr="005A45E4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 CN</w:t>
            </w:r>
            <w:proofErr w:type="gramEnd"/>
            <w:r w:rsidRPr="005A45E4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(Energy Engineering)</w:t>
            </w:r>
          </w:p>
          <w:p w14:paraId="6F9C0C0B" w14:textId="77777777" w:rsidR="005A45E4" w:rsidRPr="005A45E4" w:rsidRDefault="005A45E4" w:rsidP="002D7641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proofErr w:type="gramStart"/>
            <w:r w:rsidRPr="005A45E4">
              <w:rPr>
                <w:rFonts w:ascii="Segoe UI Symbol" w:hAnsi="Segoe UI Symbol" w:cs="Segoe UI Symbol"/>
                <w:color w:val="000000"/>
                <w:kern w:val="0"/>
                <w:sz w:val="22"/>
              </w:rPr>
              <w:t xml:space="preserve">☐  </w:t>
            </w:r>
            <w:r w:rsidRPr="005A45E4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CN</w:t>
            </w:r>
            <w:proofErr w:type="gramEnd"/>
            <w:r w:rsidRPr="005A45E4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(Chemical Engineering)</w:t>
            </w:r>
          </w:p>
          <w:p w14:paraId="508706B2" w14:textId="77777777" w:rsidR="005A45E4" w:rsidRPr="005A45E4" w:rsidRDefault="005A45E4" w:rsidP="002D7641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proofErr w:type="gramStart"/>
            <w:r w:rsidRPr="005A45E4">
              <w:rPr>
                <w:rFonts w:ascii="Segoe UI Symbol" w:hAnsi="Segoe UI Symbol" w:cs="Segoe UI Symbol"/>
                <w:color w:val="000000"/>
                <w:kern w:val="0"/>
                <w:sz w:val="22"/>
              </w:rPr>
              <w:t xml:space="preserve">☐  </w:t>
            </w:r>
            <w:r w:rsidRPr="005A45E4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CN</w:t>
            </w:r>
            <w:proofErr w:type="gramEnd"/>
            <w:r w:rsidRPr="005A45E4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(Environment)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FA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18A883" w14:textId="77777777" w:rsidR="005A45E4" w:rsidRPr="005A45E4" w:rsidRDefault="005A45E4" w:rsidP="002D7641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5A45E4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Advisor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059F3A" w14:textId="77777777" w:rsidR="005A45E4" w:rsidRPr="005A45E4" w:rsidRDefault="005A45E4" w:rsidP="002D7641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5A45E4" w:rsidRPr="002262E2" w14:paraId="248DFB67" w14:textId="77777777" w:rsidTr="002D7641">
        <w:trPr>
          <w:trHeight w:val="47"/>
        </w:trPr>
        <w:tc>
          <w:tcPr>
            <w:tcW w:w="246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4E69AD" w14:textId="77777777" w:rsidR="005A45E4" w:rsidRPr="005A45E4" w:rsidRDefault="005A45E4" w:rsidP="002D7641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5A45E4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Title</w:t>
            </w:r>
          </w:p>
        </w:tc>
        <w:tc>
          <w:tcPr>
            <w:tcW w:w="7956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38F7FB" w14:textId="77777777" w:rsidR="005A45E4" w:rsidRPr="002262E2" w:rsidRDefault="005A45E4" w:rsidP="002D7641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5EE2EF8" w14:textId="77777777" w:rsidR="005A45E4" w:rsidRPr="00DB38FF" w:rsidRDefault="005A45E4" w:rsidP="00DB38FF">
      <w:pPr>
        <w:spacing w:after="0" w:line="384" w:lineRule="auto"/>
        <w:textAlignment w:val="baseline"/>
        <w:rPr>
          <w:rFonts w:ascii="함초롬바탕" w:eastAsia="굴림" w:hAnsi="굴림" w:cs="굴림"/>
          <w:vanish/>
          <w:color w:val="000000"/>
          <w:kern w:val="0"/>
          <w:szCs w:val="20"/>
        </w:rPr>
      </w:pPr>
    </w:p>
    <w:p w14:paraId="7F04606C" w14:textId="77777777" w:rsidR="00DB38FF" w:rsidRPr="002262E2" w:rsidRDefault="00DB38FF" w:rsidP="002262E2">
      <w:pPr>
        <w:spacing w:after="0" w:line="240" w:lineRule="auto"/>
        <w:textAlignment w:val="baseline"/>
        <w:rPr>
          <w:rFonts w:asciiTheme="minorEastAsia" w:hAnsiTheme="minorEastAsia" w:cs="굴림"/>
          <w:vanish/>
          <w:color w:val="000000"/>
          <w:kern w:val="0"/>
          <w:szCs w:val="20"/>
        </w:rPr>
      </w:pPr>
    </w:p>
    <w:p w14:paraId="45FD9466" w14:textId="77777777" w:rsidR="005A45E4" w:rsidRDefault="005A45E4" w:rsidP="0083347F">
      <w:pPr>
        <w:wordWrap/>
        <w:spacing w:after="0" w:line="240" w:lineRule="auto"/>
        <w:ind w:right="100"/>
        <w:jc w:val="right"/>
        <w:textAlignment w:val="baseline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</w:p>
    <w:tbl>
      <w:tblPr>
        <w:tblOverlap w:val="never"/>
        <w:tblW w:w="103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4"/>
        <w:gridCol w:w="873"/>
        <w:gridCol w:w="877"/>
        <w:gridCol w:w="3285"/>
      </w:tblGrid>
      <w:tr w:rsidR="005A45E4" w:rsidRPr="002262E2" w14:paraId="2BF9896C" w14:textId="77777777" w:rsidTr="002D7641">
        <w:trPr>
          <w:trHeight w:val="131"/>
        </w:trPr>
        <w:tc>
          <w:tcPr>
            <w:tcW w:w="5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EB242E" w14:textId="77777777" w:rsidR="005A45E4" w:rsidRPr="005A45E4" w:rsidRDefault="005A45E4" w:rsidP="002D7641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5A45E4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Category</w:t>
            </w:r>
          </w:p>
        </w:tc>
        <w:tc>
          <w:tcPr>
            <w:tcW w:w="8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D7AC8F" w14:textId="77777777" w:rsidR="005A45E4" w:rsidRPr="005A45E4" w:rsidRDefault="005A45E4" w:rsidP="002D7641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5A45E4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Total</w:t>
            </w:r>
          </w:p>
        </w:tc>
        <w:tc>
          <w:tcPr>
            <w:tcW w:w="8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03DE76" w14:textId="77777777" w:rsidR="005A45E4" w:rsidRPr="002262E2" w:rsidRDefault="005A45E4" w:rsidP="002D7641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2262E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Grade</w:t>
            </w:r>
          </w:p>
        </w:tc>
        <w:tc>
          <w:tcPr>
            <w:tcW w:w="3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7A4017" w14:textId="77777777" w:rsidR="005A45E4" w:rsidRPr="002262E2" w:rsidRDefault="005A45E4" w:rsidP="002D7641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2262E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Comprehensive Comment</w:t>
            </w:r>
          </w:p>
        </w:tc>
      </w:tr>
      <w:tr w:rsidR="005A45E4" w:rsidRPr="002262E2" w14:paraId="5B8BCBC1" w14:textId="77777777" w:rsidTr="007F0D1D">
        <w:trPr>
          <w:trHeight w:val="1120"/>
        </w:trPr>
        <w:tc>
          <w:tcPr>
            <w:tcW w:w="5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19D0A0" w14:textId="2D1EDFE8" w:rsidR="005A45E4" w:rsidRPr="005A45E4" w:rsidRDefault="005A45E4" w:rsidP="00B2001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5A45E4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Basic </w:t>
            </w:r>
            <w:r w:rsidR="00B20019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K</w:t>
            </w:r>
            <w:r w:rsidRPr="005A45E4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nowledge and </w:t>
            </w:r>
            <w:r w:rsidR="00B20019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U</w:t>
            </w:r>
            <w:r w:rsidRPr="005A45E4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nderstanding</w:t>
            </w:r>
          </w:p>
        </w:tc>
        <w:tc>
          <w:tcPr>
            <w:tcW w:w="8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653C2D" w14:textId="77777777" w:rsidR="005A45E4" w:rsidRPr="005A45E4" w:rsidRDefault="005A45E4" w:rsidP="002D7641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5A45E4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5</w:t>
            </w:r>
            <w:r w:rsidRPr="005A45E4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C27114" w14:textId="77777777" w:rsidR="005A45E4" w:rsidRPr="002262E2" w:rsidRDefault="005A45E4" w:rsidP="002D7641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32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78C0DD" w14:textId="77777777" w:rsidR="005A45E4" w:rsidRPr="002262E2" w:rsidRDefault="005A45E4" w:rsidP="002D7641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5A45E4" w:rsidRPr="002262E2" w14:paraId="1755641F" w14:textId="77777777" w:rsidTr="007F0D1D">
        <w:trPr>
          <w:trHeight w:val="1195"/>
        </w:trPr>
        <w:tc>
          <w:tcPr>
            <w:tcW w:w="5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14936A" w14:textId="77777777" w:rsidR="005A45E4" w:rsidRPr="005A45E4" w:rsidRDefault="005A45E4" w:rsidP="002D7641">
            <w:pPr>
              <w:tabs>
                <w:tab w:val="left" w:pos="3428"/>
              </w:tabs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5A45E4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Presentation Contents</w:t>
            </w:r>
          </w:p>
        </w:tc>
        <w:tc>
          <w:tcPr>
            <w:tcW w:w="8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681D5A" w14:textId="77777777" w:rsidR="005A45E4" w:rsidRPr="005A45E4" w:rsidRDefault="005A45E4" w:rsidP="002D7641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5A45E4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3</w:t>
            </w:r>
            <w:r w:rsidRPr="005A45E4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3AE959" w14:textId="77777777" w:rsidR="005A45E4" w:rsidRPr="002262E2" w:rsidRDefault="005A45E4" w:rsidP="002D7641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116EB7F" w14:textId="77777777" w:rsidR="005A45E4" w:rsidRPr="002262E2" w:rsidRDefault="005A45E4" w:rsidP="002D764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5A45E4" w:rsidRPr="002262E2" w14:paraId="5A482771" w14:textId="77777777" w:rsidTr="007F0D1D">
        <w:trPr>
          <w:trHeight w:val="1185"/>
        </w:trPr>
        <w:tc>
          <w:tcPr>
            <w:tcW w:w="5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EEABD7" w14:textId="77777777" w:rsidR="005A45E4" w:rsidRPr="005A45E4" w:rsidRDefault="005A45E4" w:rsidP="002D7641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5A45E4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Presentation Ability and Attitud</w:t>
            </w:r>
            <w:r w:rsidRPr="005A45E4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e</w:t>
            </w:r>
          </w:p>
        </w:tc>
        <w:tc>
          <w:tcPr>
            <w:tcW w:w="8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4321E1" w14:textId="77777777" w:rsidR="005A45E4" w:rsidRPr="005A45E4" w:rsidRDefault="005A45E4" w:rsidP="002D7641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5A45E4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2</w:t>
            </w:r>
            <w:r w:rsidRPr="005A45E4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77BF95" w14:textId="77777777" w:rsidR="005A45E4" w:rsidRPr="002262E2" w:rsidRDefault="005A45E4" w:rsidP="002D7641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AFD80EF" w14:textId="77777777" w:rsidR="005A45E4" w:rsidRPr="002262E2" w:rsidRDefault="005A45E4" w:rsidP="002D764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  <w:tr w:rsidR="005A45E4" w:rsidRPr="002262E2" w14:paraId="71DF0F68" w14:textId="77777777" w:rsidTr="007F0D1D">
        <w:trPr>
          <w:trHeight w:val="1068"/>
        </w:trPr>
        <w:tc>
          <w:tcPr>
            <w:tcW w:w="5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1DF2FE" w14:textId="77777777" w:rsidR="005A45E4" w:rsidRPr="005A45E4" w:rsidRDefault="005A45E4" w:rsidP="002D7641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5A45E4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Total Grade</w:t>
            </w:r>
          </w:p>
        </w:tc>
        <w:tc>
          <w:tcPr>
            <w:tcW w:w="8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FFC50E" w14:textId="77777777" w:rsidR="005A45E4" w:rsidRPr="005A45E4" w:rsidRDefault="005A45E4" w:rsidP="002D7641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5A45E4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100</w:t>
            </w:r>
          </w:p>
        </w:tc>
        <w:tc>
          <w:tcPr>
            <w:tcW w:w="8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376834" w14:textId="77777777" w:rsidR="005A45E4" w:rsidRPr="002262E2" w:rsidRDefault="005A45E4" w:rsidP="002D7641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BA55C9E" w14:textId="77777777" w:rsidR="005A45E4" w:rsidRPr="002262E2" w:rsidRDefault="005A45E4" w:rsidP="002D764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</w:tr>
    </w:tbl>
    <w:p w14:paraId="0418FDEB" w14:textId="6960A817" w:rsidR="00DB38FF" w:rsidRPr="002262E2" w:rsidRDefault="008810A9" w:rsidP="0083347F">
      <w:pPr>
        <w:wordWrap/>
        <w:spacing w:after="0" w:line="240" w:lineRule="auto"/>
        <w:ind w:right="100"/>
        <w:jc w:val="righ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>
        <w:rPr>
          <w:rFonts w:asciiTheme="minorEastAsia" w:hAnsiTheme="minorEastAsia" w:cs="굴림"/>
          <w:b/>
          <w:bCs/>
          <w:color w:val="000000"/>
          <w:kern w:val="0"/>
          <w:szCs w:val="20"/>
        </w:rPr>
        <w:t xml:space="preserve">Pass: </w:t>
      </w:r>
      <w:r w:rsidR="0083347F">
        <w:rPr>
          <w:rFonts w:asciiTheme="minorEastAsia" w:hAnsiTheme="minorEastAsia" w:cs="굴림"/>
          <w:b/>
          <w:bCs/>
          <w:color w:val="000000"/>
          <w:kern w:val="0"/>
          <w:szCs w:val="20"/>
        </w:rPr>
        <w:t xml:space="preserve">Total </w:t>
      </w:r>
      <w:r w:rsidR="00DB38FF" w:rsidRPr="002262E2">
        <w:rPr>
          <w:rFonts w:asciiTheme="minorEastAsia" w:hAnsiTheme="minorEastAsia" w:cs="굴림"/>
          <w:b/>
          <w:bCs/>
          <w:color w:val="000000"/>
          <w:kern w:val="0"/>
          <w:szCs w:val="20"/>
        </w:rPr>
        <w:t xml:space="preserve">70 </w:t>
      </w:r>
      <w:r w:rsidR="0083347F">
        <w:rPr>
          <w:rFonts w:asciiTheme="minorEastAsia" w:hAnsiTheme="minorEastAsia" w:cs="굴림"/>
          <w:b/>
          <w:bCs/>
          <w:color w:val="000000"/>
          <w:kern w:val="0"/>
          <w:szCs w:val="20"/>
        </w:rPr>
        <w:t>or more</w:t>
      </w:r>
    </w:p>
    <w:p w14:paraId="10D4FEA5" w14:textId="77777777" w:rsidR="00DB38FF" w:rsidRPr="009B2AA7" w:rsidRDefault="00DB38FF" w:rsidP="00DB38FF">
      <w:pPr>
        <w:tabs>
          <w:tab w:val="left" w:pos="6910"/>
        </w:tabs>
        <w:spacing w:after="0" w:line="288" w:lineRule="auto"/>
        <w:ind w:left="332" w:hanging="332"/>
        <w:textAlignment w:val="baseline"/>
        <w:rPr>
          <w:rFonts w:ascii="함초롬바탕" w:eastAsia="Arial Unicode MS" w:hAnsi="굴림" w:cs="굴림"/>
          <w:kern w:val="0"/>
          <w:sz w:val="10"/>
          <w:szCs w:val="10"/>
        </w:rPr>
      </w:pPr>
    </w:p>
    <w:p w14:paraId="45813F74" w14:textId="79A91B94" w:rsidR="00DB38FF" w:rsidRDefault="00DB38FF" w:rsidP="00DB38FF">
      <w:pPr>
        <w:tabs>
          <w:tab w:val="left" w:pos="6910"/>
        </w:tabs>
        <w:spacing w:after="0" w:line="288" w:lineRule="auto"/>
        <w:ind w:left="332" w:hanging="332"/>
        <w:textAlignment w:val="baseline"/>
        <w:rPr>
          <w:rFonts w:ascii="함초롬바탕" w:hAnsi="굴림" w:cs="굴림"/>
          <w:color w:val="000000"/>
          <w:kern w:val="0"/>
          <w:sz w:val="10"/>
          <w:szCs w:val="10"/>
        </w:rPr>
      </w:pPr>
    </w:p>
    <w:p w14:paraId="6793E643" w14:textId="2FF58EF4" w:rsidR="007F0D1D" w:rsidRDefault="007F0D1D" w:rsidP="00DB38FF">
      <w:pPr>
        <w:tabs>
          <w:tab w:val="left" w:pos="6910"/>
        </w:tabs>
        <w:spacing w:after="0" w:line="288" w:lineRule="auto"/>
        <w:ind w:left="332" w:hanging="332"/>
        <w:textAlignment w:val="baseline"/>
        <w:rPr>
          <w:rFonts w:ascii="함초롬바탕" w:hAnsi="굴림" w:cs="굴림"/>
          <w:color w:val="000000"/>
          <w:kern w:val="0"/>
          <w:sz w:val="10"/>
          <w:szCs w:val="10"/>
        </w:rPr>
      </w:pPr>
    </w:p>
    <w:p w14:paraId="7A79EEB8" w14:textId="32C7FF02" w:rsidR="007F0D1D" w:rsidRDefault="007F0D1D" w:rsidP="00DB38FF">
      <w:pPr>
        <w:tabs>
          <w:tab w:val="left" w:pos="6910"/>
        </w:tabs>
        <w:spacing w:after="0" w:line="288" w:lineRule="auto"/>
        <w:ind w:left="332" w:hanging="332"/>
        <w:textAlignment w:val="baseline"/>
        <w:rPr>
          <w:rFonts w:ascii="함초롬바탕" w:hAnsi="굴림" w:cs="굴림"/>
          <w:color w:val="000000"/>
          <w:kern w:val="0"/>
          <w:sz w:val="10"/>
          <w:szCs w:val="10"/>
        </w:rPr>
      </w:pPr>
    </w:p>
    <w:p w14:paraId="3D8EB470" w14:textId="26ACF5D2" w:rsidR="007F0D1D" w:rsidRDefault="007F0D1D" w:rsidP="00DB38FF">
      <w:pPr>
        <w:tabs>
          <w:tab w:val="left" w:pos="6910"/>
        </w:tabs>
        <w:spacing w:after="0" w:line="288" w:lineRule="auto"/>
        <w:ind w:left="332" w:hanging="332"/>
        <w:textAlignment w:val="baseline"/>
        <w:rPr>
          <w:rFonts w:ascii="함초롬바탕" w:hAnsi="굴림" w:cs="굴림"/>
          <w:color w:val="000000"/>
          <w:kern w:val="0"/>
          <w:sz w:val="10"/>
          <w:szCs w:val="10"/>
        </w:rPr>
      </w:pPr>
    </w:p>
    <w:p w14:paraId="545F378E" w14:textId="63E31A40" w:rsidR="007F0D1D" w:rsidRDefault="007F0D1D" w:rsidP="00DB38FF">
      <w:pPr>
        <w:tabs>
          <w:tab w:val="left" w:pos="6910"/>
        </w:tabs>
        <w:spacing w:after="0" w:line="288" w:lineRule="auto"/>
        <w:ind w:left="332" w:hanging="332"/>
        <w:textAlignment w:val="baseline"/>
        <w:rPr>
          <w:rFonts w:ascii="함초롬바탕" w:hAnsi="굴림" w:cs="굴림"/>
          <w:color w:val="000000"/>
          <w:kern w:val="0"/>
          <w:sz w:val="10"/>
          <w:szCs w:val="10"/>
        </w:rPr>
      </w:pPr>
    </w:p>
    <w:p w14:paraId="1A72F706" w14:textId="477B58A0" w:rsidR="007F0D1D" w:rsidRDefault="007F0D1D" w:rsidP="00DB38FF">
      <w:pPr>
        <w:tabs>
          <w:tab w:val="left" w:pos="6910"/>
        </w:tabs>
        <w:spacing w:after="0" w:line="288" w:lineRule="auto"/>
        <w:ind w:left="332" w:hanging="332"/>
        <w:textAlignment w:val="baseline"/>
        <w:rPr>
          <w:rFonts w:ascii="함초롬바탕" w:hAnsi="굴림" w:cs="굴림"/>
          <w:color w:val="000000"/>
          <w:kern w:val="0"/>
          <w:sz w:val="10"/>
          <w:szCs w:val="10"/>
        </w:rPr>
      </w:pPr>
    </w:p>
    <w:p w14:paraId="6203DBD9" w14:textId="4915F8FC" w:rsidR="007F0D1D" w:rsidRDefault="007F0D1D" w:rsidP="00DB38FF">
      <w:pPr>
        <w:tabs>
          <w:tab w:val="left" w:pos="6910"/>
        </w:tabs>
        <w:spacing w:after="0" w:line="288" w:lineRule="auto"/>
        <w:ind w:left="332" w:hanging="332"/>
        <w:textAlignment w:val="baseline"/>
        <w:rPr>
          <w:rFonts w:ascii="함초롬바탕" w:hAnsi="굴림" w:cs="굴림"/>
          <w:color w:val="000000"/>
          <w:kern w:val="0"/>
          <w:sz w:val="10"/>
          <w:szCs w:val="10"/>
        </w:rPr>
      </w:pPr>
    </w:p>
    <w:p w14:paraId="61B7E81E" w14:textId="6750A48F" w:rsidR="007F0D1D" w:rsidRDefault="007F0D1D" w:rsidP="00DB38FF">
      <w:pPr>
        <w:tabs>
          <w:tab w:val="left" w:pos="6910"/>
        </w:tabs>
        <w:spacing w:after="0" w:line="288" w:lineRule="auto"/>
        <w:ind w:left="332" w:hanging="332"/>
        <w:textAlignment w:val="baseline"/>
        <w:rPr>
          <w:rFonts w:ascii="함초롬바탕" w:hAnsi="굴림" w:cs="굴림"/>
          <w:color w:val="000000"/>
          <w:kern w:val="0"/>
          <w:sz w:val="10"/>
          <w:szCs w:val="10"/>
        </w:rPr>
      </w:pPr>
    </w:p>
    <w:p w14:paraId="1BC5DDBD" w14:textId="10D862B2" w:rsidR="007F0D1D" w:rsidRDefault="007F0D1D" w:rsidP="00DB38FF">
      <w:pPr>
        <w:tabs>
          <w:tab w:val="left" w:pos="6910"/>
        </w:tabs>
        <w:spacing w:after="0" w:line="288" w:lineRule="auto"/>
        <w:ind w:left="332" w:hanging="332"/>
        <w:textAlignment w:val="baseline"/>
        <w:rPr>
          <w:rFonts w:ascii="함초롬바탕" w:hAnsi="굴림" w:cs="굴림"/>
          <w:color w:val="000000"/>
          <w:kern w:val="0"/>
          <w:sz w:val="10"/>
          <w:szCs w:val="10"/>
        </w:rPr>
      </w:pPr>
    </w:p>
    <w:p w14:paraId="584F01A2" w14:textId="69FE7BD1" w:rsidR="007F0D1D" w:rsidRDefault="007F0D1D" w:rsidP="00DB38FF">
      <w:pPr>
        <w:tabs>
          <w:tab w:val="left" w:pos="6910"/>
        </w:tabs>
        <w:spacing w:after="0" w:line="288" w:lineRule="auto"/>
        <w:ind w:left="332" w:hanging="332"/>
        <w:textAlignment w:val="baseline"/>
        <w:rPr>
          <w:rFonts w:ascii="함초롬바탕" w:hAnsi="굴림" w:cs="굴림"/>
          <w:color w:val="000000"/>
          <w:kern w:val="0"/>
          <w:sz w:val="10"/>
          <w:szCs w:val="10"/>
        </w:rPr>
      </w:pPr>
    </w:p>
    <w:p w14:paraId="62E0E434" w14:textId="689F9294" w:rsidR="007F0D1D" w:rsidRDefault="007F0D1D" w:rsidP="00DB38FF">
      <w:pPr>
        <w:tabs>
          <w:tab w:val="left" w:pos="6910"/>
        </w:tabs>
        <w:spacing w:after="0" w:line="288" w:lineRule="auto"/>
        <w:ind w:left="332" w:hanging="332"/>
        <w:textAlignment w:val="baseline"/>
        <w:rPr>
          <w:rFonts w:ascii="함초롬바탕" w:hAnsi="굴림" w:cs="굴림"/>
          <w:color w:val="000000"/>
          <w:kern w:val="0"/>
          <w:sz w:val="10"/>
          <w:szCs w:val="10"/>
        </w:rPr>
      </w:pPr>
    </w:p>
    <w:p w14:paraId="4CC722FD" w14:textId="0E961AFB" w:rsidR="007F0D1D" w:rsidRDefault="007F0D1D" w:rsidP="00DB38FF">
      <w:pPr>
        <w:tabs>
          <w:tab w:val="left" w:pos="6910"/>
        </w:tabs>
        <w:spacing w:after="0" w:line="288" w:lineRule="auto"/>
        <w:ind w:left="332" w:hanging="332"/>
        <w:textAlignment w:val="baseline"/>
        <w:rPr>
          <w:rFonts w:ascii="함초롬바탕" w:hAnsi="굴림" w:cs="굴림"/>
          <w:color w:val="000000"/>
          <w:kern w:val="0"/>
          <w:sz w:val="10"/>
          <w:szCs w:val="10"/>
        </w:rPr>
      </w:pPr>
    </w:p>
    <w:p w14:paraId="2F95C535" w14:textId="1FBB5AAC" w:rsidR="007F0D1D" w:rsidRDefault="007F0D1D" w:rsidP="00DB38FF">
      <w:pPr>
        <w:tabs>
          <w:tab w:val="left" w:pos="6910"/>
        </w:tabs>
        <w:spacing w:after="0" w:line="288" w:lineRule="auto"/>
        <w:ind w:left="332" w:hanging="332"/>
        <w:textAlignment w:val="baseline"/>
        <w:rPr>
          <w:rFonts w:ascii="함초롬바탕" w:hAnsi="굴림" w:cs="굴림"/>
          <w:color w:val="000000"/>
          <w:kern w:val="0"/>
          <w:sz w:val="10"/>
          <w:szCs w:val="10"/>
        </w:rPr>
      </w:pPr>
    </w:p>
    <w:p w14:paraId="719238D8" w14:textId="119BB7CC" w:rsidR="007F0D1D" w:rsidRDefault="007F0D1D" w:rsidP="00DB38FF">
      <w:pPr>
        <w:tabs>
          <w:tab w:val="left" w:pos="6910"/>
        </w:tabs>
        <w:spacing w:after="0" w:line="288" w:lineRule="auto"/>
        <w:ind w:left="332" w:hanging="332"/>
        <w:textAlignment w:val="baseline"/>
        <w:rPr>
          <w:rFonts w:ascii="함초롬바탕" w:hAnsi="굴림" w:cs="굴림"/>
          <w:color w:val="000000"/>
          <w:kern w:val="0"/>
          <w:sz w:val="10"/>
          <w:szCs w:val="10"/>
        </w:rPr>
      </w:pPr>
    </w:p>
    <w:p w14:paraId="1DE6D45E" w14:textId="3B6DEA06" w:rsidR="007F0D1D" w:rsidRDefault="007F0D1D" w:rsidP="00DB38FF">
      <w:pPr>
        <w:tabs>
          <w:tab w:val="left" w:pos="6910"/>
        </w:tabs>
        <w:spacing w:after="0" w:line="288" w:lineRule="auto"/>
        <w:ind w:left="332" w:hanging="332"/>
        <w:textAlignment w:val="baseline"/>
        <w:rPr>
          <w:rFonts w:ascii="함초롬바탕" w:hAnsi="굴림" w:cs="굴림"/>
          <w:color w:val="000000"/>
          <w:kern w:val="0"/>
          <w:sz w:val="10"/>
          <w:szCs w:val="10"/>
        </w:rPr>
      </w:pPr>
    </w:p>
    <w:p w14:paraId="02B7B3C9" w14:textId="5C78E40F" w:rsidR="007F0D1D" w:rsidRDefault="007F0D1D" w:rsidP="00DB38FF">
      <w:pPr>
        <w:tabs>
          <w:tab w:val="left" w:pos="6910"/>
        </w:tabs>
        <w:spacing w:after="0" w:line="288" w:lineRule="auto"/>
        <w:ind w:left="332" w:hanging="332"/>
        <w:textAlignment w:val="baseline"/>
        <w:rPr>
          <w:rFonts w:ascii="함초롬바탕" w:hAnsi="굴림" w:cs="굴림"/>
          <w:color w:val="000000"/>
          <w:kern w:val="0"/>
          <w:sz w:val="10"/>
          <w:szCs w:val="10"/>
        </w:rPr>
      </w:pPr>
    </w:p>
    <w:p w14:paraId="24D1FC94" w14:textId="26D37E2D" w:rsidR="007F0D1D" w:rsidRDefault="007F0D1D" w:rsidP="00DB38FF">
      <w:pPr>
        <w:tabs>
          <w:tab w:val="left" w:pos="6910"/>
        </w:tabs>
        <w:spacing w:after="0" w:line="288" w:lineRule="auto"/>
        <w:ind w:left="332" w:hanging="332"/>
        <w:textAlignment w:val="baseline"/>
        <w:rPr>
          <w:rFonts w:ascii="함초롬바탕" w:hAnsi="굴림" w:cs="굴림"/>
          <w:color w:val="000000"/>
          <w:kern w:val="0"/>
          <w:sz w:val="10"/>
          <w:szCs w:val="10"/>
        </w:rPr>
      </w:pPr>
    </w:p>
    <w:p w14:paraId="1A9C57F8" w14:textId="77777777" w:rsidR="007F0D1D" w:rsidRDefault="007F0D1D" w:rsidP="00DB38FF">
      <w:pPr>
        <w:tabs>
          <w:tab w:val="left" w:pos="6910"/>
        </w:tabs>
        <w:spacing w:after="0" w:line="288" w:lineRule="auto"/>
        <w:ind w:left="332" w:hanging="332"/>
        <w:textAlignment w:val="baseline"/>
        <w:rPr>
          <w:rFonts w:ascii="함초롬바탕" w:hAnsi="굴림" w:cs="굴림"/>
          <w:color w:val="000000"/>
          <w:kern w:val="0"/>
          <w:sz w:val="10"/>
          <w:szCs w:val="10"/>
        </w:rPr>
      </w:pPr>
    </w:p>
    <w:p w14:paraId="0A6C22A8" w14:textId="7A7A0FF6" w:rsidR="00FC6C06" w:rsidRPr="002262E2" w:rsidRDefault="00DB38FF" w:rsidP="00DB38FF">
      <w:pPr>
        <w:wordWrap/>
        <w:spacing w:after="0" w:line="384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2262E2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>Date: 20</w:t>
      </w:r>
      <w:r w:rsidR="002262E2" w:rsidRPr="002262E2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 xml:space="preserve"> </w:t>
      </w:r>
      <w:proofErr w:type="gramStart"/>
      <w:r w:rsidR="002262E2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 xml:space="preserve"> </w:t>
      </w:r>
      <w:r w:rsidR="002262E2" w:rsidRPr="002262E2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 xml:space="preserve"> </w:t>
      </w:r>
      <w:r w:rsidRPr="002262E2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>.</w:t>
      </w:r>
      <w:proofErr w:type="gramEnd"/>
      <w:r w:rsidRPr="002262E2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 xml:space="preserve">  </w:t>
      </w:r>
      <w:proofErr w:type="gramStart"/>
      <w:r w:rsidRPr="002262E2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 xml:space="preserve"> </w:t>
      </w:r>
      <w:r w:rsidR="002262E2" w:rsidRPr="002262E2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 xml:space="preserve"> </w:t>
      </w:r>
      <w:r w:rsidRPr="002262E2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>.</w:t>
      </w:r>
      <w:proofErr w:type="gramEnd"/>
      <w:r w:rsidRPr="002262E2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 xml:space="preserve">  </w:t>
      </w:r>
      <w:proofErr w:type="gramStart"/>
      <w:r w:rsidRPr="002262E2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 xml:space="preserve"> </w:t>
      </w:r>
      <w:r w:rsidR="002262E2" w:rsidRPr="002262E2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 xml:space="preserve"> </w:t>
      </w:r>
      <w:r w:rsidRPr="002262E2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>.</w:t>
      </w:r>
      <w:proofErr w:type="gramEnd"/>
      <w:r w:rsidRPr="002262E2">
        <w:rPr>
          <w:rFonts w:asciiTheme="minorEastAsia" w:hAnsiTheme="minorEastAsia" w:cs="굴림"/>
          <w:color w:val="000000"/>
          <w:kern w:val="0"/>
          <w:szCs w:val="20"/>
        </w:rPr>
        <w:t xml:space="preserve">  </w:t>
      </w:r>
      <w:r w:rsidRPr="002262E2">
        <w:rPr>
          <w:rFonts w:asciiTheme="minorEastAsia" w:hAnsiTheme="minorEastAsia" w:cs="굴림"/>
          <w:color w:val="000000"/>
          <w:kern w:val="0"/>
          <w:szCs w:val="20"/>
        </w:rPr>
        <w:tab/>
      </w:r>
      <w:r w:rsidRPr="002262E2">
        <w:rPr>
          <w:rFonts w:asciiTheme="minorEastAsia" w:hAnsiTheme="minorEastAsia" w:cs="굴림"/>
          <w:color w:val="000000"/>
          <w:kern w:val="0"/>
          <w:szCs w:val="20"/>
        </w:rPr>
        <w:tab/>
      </w:r>
      <w:r w:rsidR="002262E2" w:rsidRPr="002262E2">
        <w:rPr>
          <w:rFonts w:asciiTheme="minorEastAsia" w:hAnsiTheme="minorEastAsia" w:cs="굴림"/>
          <w:color w:val="000000"/>
          <w:kern w:val="0"/>
          <w:szCs w:val="20"/>
        </w:rPr>
        <w:t xml:space="preserve">                 </w:t>
      </w:r>
      <w:r w:rsidRPr="002262E2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>Committee Member:</w:t>
      </w:r>
      <w:r w:rsidRPr="002262E2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  <w:u w:val="single" w:color="000000"/>
        </w:rPr>
        <w:t xml:space="preserve">            </w:t>
      </w:r>
      <w:proofErr w:type="gramStart"/>
      <w:r w:rsidRPr="002262E2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  <w:u w:val="single" w:color="000000"/>
        </w:rPr>
        <w:t xml:space="preserve">   </w:t>
      </w:r>
      <w:r w:rsidRPr="002262E2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>(</w:t>
      </w:r>
      <w:proofErr w:type="gramEnd"/>
      <w:r w:rsidRPr="002262E2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  <w:t xml:space="preserve">Sign) </w:t>
      </w:r>
    </w:p>
    <w:sectPr w:rsidR="00FC6C06" w:rsidRPr="002262E2" w:rsidSect="00DB38F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7D0AB" w14:textId="77777777" w:rsidR="00E47715" w:rsidRDefault="00E47715" w:rsidP="0083347F">
      <w:pPr>
        <w:spacing w:after="0" w:line="240" w:lineRule="auto"/>
      </w:pPr>
      <w:r>
        <w:separator/>
      </w:r>
    </w:p>
  </w:endnote>
  <w:endnote w:type="continuationSeparator" w:id="0">
    <w:p w14:paraId="7A06EEDD" w14:textId="77777777" w:rsidR="00E47715" w:rsidRDefault="00E47715" w:rsidP="00833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74E3B" w14:textId="77777777" w:rsidR="00E47715" w:rsidRDefault="00E47715" w:rsidP="0083347F">
      <w:pPr>
        <w:spacing w:after="0" w:line="240" w:lineRule="auto"/>
      </w:pPr>
      <w:r>
        <w:separator/>
      </w:r>
    </w:p>
  </w:footnote>
  <w:footnote w:type="continuationSeparator" w:id="0">
    <w:p w14:paraId="0109D6E4" w14:textId="77777777" w:rsidR="00E47715" w:rsidRDefault="00E47715" w:rsidP="008334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8FF"/>
    <w:rsid w:val="00053249"/>
    <w:rsid w:val="00080E84"/>
    <w:rsid w:val="000A58F7"/>
    <w:rsid w:val="002262E2"/>
    <w:rsid w:val="0027500E"/>
    <w:rsid w:val="003156DD"/>
    <w:rsid w:val="00563387"/>
    <w:rsid w:val="005A45E4"/>
    <w:rsid w:val="00635EF8"/>
    <w:rsid w:val="006C122D"/>
    <w:rsid w:val="007F0D1D"/>
    <w:rsid w:val="0083347F"/>
    <w:rsid w:val="008810A9"/>
    <w:rsid w:val="008A6CD0"/>
    <w:rsid w:val="009B2AA7"/>
    <w:rsid w:val="00B20019"/>
    <w:rsid w:val="00C07D05"/>
    <w:rsid w:val="00D536C8"/>
    <w:rsid w:val="00DB38FF"/>
    <w:rsid w:val="00E47715"/>
    <w:rsid w:val="00E77FA2"/>
    <w:rsid w:val="00EC0B85"/>
    <w:rsid w:val="00FC6C06"/>
    <w:rsid w:val="00FE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77396"/>
  <w15:chartTrackingRefBased/>
  <w15:docId w15:val="{7F61BE21-4AB4-47FD-AB37-19F27C2E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B38FF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83347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3347F"/>
  </w:style>
  <w:style w:type="paragraph" w:styleId="a5">
    <w:name w:val="footer"/>
    <w:basedOn w:val="a"/>
    <w:link w:val="Char0"/>
    <w:uiPriority w:val="99"/>
    <w:unhideWhenUsed/>
    <w:rsid w:val="0083347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33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59</Lines>
  <Paragraphs>24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(직원) 김민선 (공과대학 교학팀)</dc:creator>
  <cp:keywords/>
  <dc:description/>
  <cp:lastModifiedBy>(직원) 육정화 (탄소중립대학원 행정실)</cp:lastModifiedBy>
  <cp:revision>3</cp:revision>
  <dcterms:created xsi:type="dcterms:W3CDTF">2025-03-18T06:29:00Z</dcterms:created>
  <dcterms:modified xsi:type="dcterms:W3CDTF">2026-04-05T06:23:00Z</dcterms:modified>
</cp:coreProperties>
</file>